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467" w:rsidRPr="00433467" w:rsidRDefault="00433467" w:rsidP="00433467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433467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>Kết quả chọn nhà thầu trúng thầu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71"/>
        <w:gridCol w:w="5788"/>
        <w:gridCol w:w="97"/>
        <w:gridCol w:w="104"/>
      </w:tblGrid>
      <w:tr w:rsidR="00433467" w:rsidRPr="00433467" w:rsidTr="00433467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433467" w:rsidRPr="00433467" w:rsidRDefault="00433467" w:rsidP="0043346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433467" w:rsidRPr="00433467" w:rsidTr="00433467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433467" w:rsidRPr="00433467" w:rsidRDefault="00433467" w:rsidP="00433467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33467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TBMT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33467" w:rsidRPr="00433467" w:rsidRDefault="00433467" w:rsidP="0043346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33467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20200216875-00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467" w:rsidRPr="00433467" w:rsidRDefault="00433467" w:rsidP="0043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467" w:rsidRPr="00433467" w:rsidRDefault="00433467" w:rsidP="0043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467" w:rsidRPr="00433467" w:rsidTr="00433467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433467" w:rsidRPr="00433467" w:rsidRDefault="00433467" w:rsidP="00433467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33467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hiệu KHLCNT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33467" w:rsidRPr="00433467" w:rsidRDefault="00433467" w:rsidP="0043346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33467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20200116777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467" w:rsidRPr="00433467" w:rsidRDefault="00433467" w:rsidP="0043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467" w:rsidRPr="00433467" w:rsidRDefault="00433467" w:rsidP="0043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467" w:rsidRPr="00433467" w:rsidTr="00433467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433467" w:rsidRPr="00433467" w:rsidRDefault="00433467" w:rsidP="00433467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33467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33467" w:rsidRPr="00433467" w:rsidRDefault="00433467" w:rsidP="0043346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  <w:lang w:val="fr-FR"/>
              </w:rPr>
            </w:pPr>
            <w:bookmarkStart w:id="0" w:name="_GoBack"/>
            <w:r w:rsidRPr="00433467">
              <w:rPr>
                <w:rFonts w:ascii="Tahoma" w:eastAsia="Times New Roman" w:hAnsi="Tahoma" w:cs="Tahoma"/>
                <w:color w:val="3C3C3C"/>
                <w:sz w:val="18"/>
                <w:szCs w:val="18"/>
                <w:lang w:val="fr-FR"/>
              </w:rPr>
              <w:t>VTP20-09 Cung cấp dây sợi se</w:t>
            </w:r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467" w:rsidRPr="00433467" w:rsidRDefault="00433467" w:rsidP="0043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467" w:rsidRPr="00433467" w:rsidRDefault="00433467" w:rsidP="0043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433467" w:rsidRPr="00433467" w:rsidTr="00433467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433467" w:rsidRPr="00433467" w:rsidRDefault="00433467" w:rsidP="00433467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  <w:lang w:val="fr-FR"/>
              </w:rPr>
            </w:pPr>
            <w:r w:rsidRPr="00433467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  <w:lang w:val="fr-FR"/>
              </w:rPr>
              <w:t>Tên dự án/ Dự toán mua sắm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33467" w:rsidRPr="00433467" w:rsidRDefault="00433467" w:rsidP="0043346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  <w:lang w:val="fr-FR"/>
              </w:rPr>
            </w:pPr>
            <w:r w:rsidRPr="00433467">
              <w:rPr>
                <w:rFonts w:ascii="Tahoma" w:eastAsia="Times New Roman" w:hAnsi="Tahoma" w:cs="Tahoma"/>
                <w:color w:val="3C3C3C"/>
                <w:sz w:val="18"/>
                <w:szCs w:val="18"/>
                <w:lang w:val="fr-FR"/>
              </w:rPr>
              <w:t>Cung cấp vật tư phụ phục vụ sản xuất năm 2020 (đợt 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467" w:rsidRPr="00433467" w:rsidRDefault="00433467" w:rsidP="0043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467" w:rsidRPr="00433467" w:rsidRDefault="00433467" w:rsidP="0043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433467" w:rsidRPr="00433467" w:rsidTr="00433467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433467" w:rsidRPr="00433467" w:rsidRDefault="00433467" w:rsidP="00433467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33467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Chủ đấu tư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33467" w:rsidRPr="00433467" w:rsidRDefault="00433467" w:rsidP="0043346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33467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467" w:rsidRPr="00433467" w:rsidRDefault="00433467" w:rsidP="0043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467" w:rsidRPr="00433467" w:rsidRDefault="00433467" w:rsidP="0043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467" w:rsidRPr="00433467" w:rsidTr="00433467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433467" w:rsidRPr="00433467" w:rsidRDefault="00433467" w:rsidP="00433467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33467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lựa chọn 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33467" w:rsidRPr="00433467" w:rsidRDefault="00433467" w:rsidP="0043346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33467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Mua sắm trực tiếp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467" w:rsidRPr="00433467" w:rsidRDefault="00433467" w:rsidP="0043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467" w:rsidRPr="00433467" w:rsidRDefault="00433467" w:rsidP="0043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467" w:rsidRPr="00433467" w:rsidTr="00433467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433467" w:rsidRPr="00433467" w:rsidRDefault="00433467" w:rsidP="00433467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33467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dự toán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33467" w:rsidRPr="00433467" w:rsidRDefault="00433467" w:rsidP="0043346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33467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817.062.400 VND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467" w:rsidRPr="00433467" w:rsidRDefault="00433467" w:rsidP="0043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467" w:rsidRPr="00433467" w:rsidRDefault="00433467" w:rsidP="0043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467" w:rsidRPr="00433467" w:rsidTr="00433467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433467" w:rsidRPr="00433467" w:rsidRDefault="00433467" w:rsidP="00433467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33467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1516"/>
              <w:gridCol w:w="66"/>
              <w:gridCol w:w="81"/>
            </w:tblGrid>
            <w:tr w:rsidR="00433467" w:rsidRPr="00433467">
              <w:trPr>
                <w:tblCellSpacing w:w="15" w:type="dxa"/>
              </w:trPr>
              <w:tc>
                <w:tcPr>
                  <w:tcW w:w="1575" w:type="dxa"/>
                  <w:vMerge w:val="restart"/>
                  <w:shd w:val="clear" w:color="auto" w:fill="CCDEF6"/>
                  <w:vAlign w:val="center"/>
                  <w:hideMark/>
                </w:tcPr>
                <w:p w:rsidR="00433467" w:rsidRPr="00433467" w:rsidRDefault="00433467" w:rsidP="00433467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3346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467" w:rsidRPr="00433467" w:rsidRDefault="00433467" w:rsidP="00433467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467" w:rsidRPr="00433467" w:rsidRDefault="00433467" w:rsidP="00433467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467" w:rsidRPr="00433467" w:rsidRDefault="00433467" w:rsidP="00433467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</w:tr>
            <w:tr w:rsidR="00433467" w:rsidRPr="0043346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33467" w:rsidRPr="00433467" w:rsidRDefault="00433467" w:rsidP="0043346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467" w:rsidRPr="00433467" w:rsidRDefault="00433467" w:rsidP="0043346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33467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817.062.400  VND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467" w:rsidRPr="00433467" w:rsidRDefault="00433467" w:rsidP="004334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467" w:rsidRPr="00433467" w:rsidRDefault="00433467" w:rsidP="004334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33467" w:rsidRPr="0043346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33467" w:rsidRPr="00433467" w:rsidRDefault="00433467" w:rsidP="0043346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467" w:rsidRPr="00433467" w:rsidRDefault="00433467" w:rsidP="0043346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467" w:rsidRPr="00433467" w:rsidRDefault="00433467" w:rsidP="0043346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467" w:rsidRPr="00433467" w:rsidRDefault="00433467" w:rsidP="004334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33467" w:rsidRPr="0043346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33467" w:rsidRPr="00433467" w:rsidRDefault="00433467" w:rsidP="0043346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467" w:rsidRPr="00433467" w:rsidRDefault="00433467" w:rsidP="0043346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467" w:rsidRPr="00433467" w:rsidRDefault="00433467" w:rsidP="0043346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467" w:rsidRPr="00433467" w:rsidRDefault="00433467" w:rsidP="004334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33467" w:rsidRPr="0043346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467" w:rsidRPr="00433467" w:rsidRDefault="00433467" w:rsidP="0043346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467" w:rsidRPr="00433467" w:rsidRDefault="00433467" w:rsidP="0043346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467" w:rsidRPr="00433467" w:rsidRDefault="00433467" w:rsidP="004334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467" w:rsidRPr="00433467" w:rsidRDefault="00433467" w:rsidP="004334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33467" w:rsidRPr="00433467" w:rsidRDefault="00433467" w:rsidP="00433467">
            <w:pPr>
              <w:spacing w:after="0" w:line="280" w:lineRule="atLeast"/>
              <w:rPr>
                <w:rFonts w:ascii="Tahoma" w:eastAsia="Times New Roman" w:hAnsi="Tahoma" w:cs="Tahoma"/>
                <w:vanish/>
                <w:color w:val="3C3C3C"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12"/>
              <w:gridCol w:w="1721"/>
            </w:tblGrid>
            <w:tr w:rsidR="00433467" w:rsidRPr="00433467">
              <w:trPr>
                <w:tblCellSpacing w:w="15" w:type="dxa"/>
              </w:trPr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433467" w:rsidRPr="00433467" w:rsidRDefault="00433467" w:rsidP="0043346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3346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Tổng giá gói thầu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467" w:rsidRPr="00433467" w:rsidRDefault="00433467" w:rsidP="0043346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3346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817.062.400  VND</w:t>
                  </w:r>
                  <w:r w:rsidRPr="00433467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433467" w:rsidRPr="00433467">
              <w:trPr>
                <w:tblCellSpacing w:w="15" w:type="dxa"/>
              </w:trPr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433467" w:rsidRPr="00433467" w:rsidRDefault="00433467" w:rsidP="0043346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3346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Ngày quy đổi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467" w:rsidRPr="00433467" w:rsidRDefault="00433467" w:rsidP="0043346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33467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08/01/2020</w:t>
                  </w:r>
                </w:p>
              </w:tc>
            </w:tr>
          </w:tbl>
          <w:p w:rsidR="00433467" w:rsidRPr="00433467" w:rsidRDefault="00433467" w:rsidP="0043346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467" w:rsidRPr="00433467" w:rsidRDefault="00433467" w:rsidP="0043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467" w:rsidRPr="00433467" w:rsidRDefault="00433467" w:rsidP="0043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467" w:rsidRPr="00433467" w:rsidTr="00433467">
        <w:trPr>
          <w:tblCellSpacing w:w="7" w:type="dxa"/>
        </w:trPr>
        <w:tc>
          <w:tcPr>
            <w:tcW w:w="1000" w:type="pct"/>
            <w:shd w:val="clear" w:color="auto" w:fill="CCDEF6"/>
            <w:noWrap/>
            <w:vAlign w:val="center"/>
            <w:hideMark/>
          </w:tcPr>
          <w:p w:rsidR="00433467" w:rsidRPr="00433467" w:rsidRDefault="00433467" w:rsidP="00433467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33467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Đính kèm thông báo kết quả LCNT </w:t>
            </w:r>
          </w:p>
        </w:tc>
        <w:tc>
          <w:tcPr>
            <w:tcW w:w="0" w:type="auto"/>
            <w:gridSpan w:val="3"/>
            <w:shd w:val="clear" w:color="auto" w:fill="EAF1F7"/>
            <w:vAlign w:val="center"/>
            <w:hideMark/>
          </w:tcPr>
          <w:p w:rsidR="00433467" w:rsidRPr="00433467" w:rsidRDefault="00433467" w:rsidP="0043346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hyperlink r:id="rId6" w:history="1">
              <w:r w:rsidRPr="00433467">
                <w:rPr>
                  <w:rFonts w:ascii="Tahoma" w:eastAsia="Times New Roman" w:hAnsi="Tahoma" w:cs="Tahoma"/>
                  <w:color w:val="316BE6"/>
                  <w:sz w:val="18"/>
                  <w:szCs w:val="18"/>
                </w:rPr>
                <w:t>QD 80.pdf</w:t>
              </w:r>
            </w:hyperlink>
            <w:r w:rsidRPr="00433467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 </w:t>
            </w:r>
          </w:p>
        </w:tc>
      </w:tr>
      <w:tr w:rsidR="00433467" w:rsidRPr="00433467" w:rsidTr="00433467">
        <w:trPr>
          <w:trHeight w:val="15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433467" w:rsidRPr="00433467" w:rsidRDefault="00433467" w:rsidP="0043346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</w:tbl>
    <w:p w:rsidR="00433467" w:rsidRPr="00433467" w:rsidRDefault="00433467" w:rsidP="00433467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  <w:r w:rsidRPr="00433467">
        <w:rPr>
          <w:rFonts w:ascii="Tahoma" w:eastAsia="Times New Roman" w:hAnsi="Tahoma" w:cs="Tahoma"/>
          <w:color w:val="252525"/>
          <w:sz w:val="18"/>
          <w:szCs w:val="18"/>
        </w:rPr>
        <w:br/>
      </w:r>
    </w:p>
    <w:p w:rsidR="00433467" w:rsidRPr="00433467" w:rsidRDefault="00433467" w:rsidP="0043346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33467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48"/>
        <w:gridCol w:w="6245"/>
        <w:gridCol w:w="80"/>
        <w:gridCol w:w="87"/>
      </w:tblGrid>
      <w:tr w:rsidR="00433467" w:rsidRPr="00433467" w:rsidTr="00433467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433467" w:rsidRPr="00433467" w:rsidRDefault="00433467" w:rsidP="0043346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433467" w:rsidRPr="00433467" w:rsidTr="00433467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433467" w:rsidRPr="00433467" w:rsidRDefault="00433467" w:rsidP="00433467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33467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Nhà thầu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33467" w:rsidRPr="00433467" w:rsidRDefault="00433467" w:rsidP="0043346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33467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Công ty TNHH Công nghệ Dịch vụ và Kỹ thuật Ngọc Linh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467" w:rsidRPr="00433467" w:rsidRDefault="00433467" w:rsidP="0043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467" w:rsidRPr="00433467" w:rsidRDefault="00433467" w:rsidP="0043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467" w:rsidRPr="00433467" w:rsidTr="00433467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433467" w:rsidRPr="00433467" w:rsidRDefault="00433467" w:rsidP="00433467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33467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1516"/>
              <w:gridCol w:w="66"/>
              <w:gridCol w:w="81"/>
            </w:tblGrid>
            <w:tr w:rsidR="00433467" w:rsidRPr="00433467">
              <w:trPr>
                <w:tblCellSpacing w:w="15" w:type="dxa"/>
              </w:trPr>
              <w:tc>
                <w:tcPr>
                  <w:tcW w:w="1875" w:type="dxa"/>
                  <w:vMerge w:val="restart"/>
                  <w:shd w:val="clear" w:color="auto" w:fill="CCDEF6"/>
                  <w:vAlign w:val="center"/>
                  <w:hideMark/>
                </w:tcPr>
                <w:p w:rsidR="00433467" w:rsidRPr="00433467" w:rsidRDefault="00433467" w:rsidP="00433467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3346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467" w:rsidRPr="00433467" w:rsidRDefault="00433467" w:rsidP="00433467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467" w:rsidRPr="00433467" w:rsidRDefault="00433467" w:rsidP="00433467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467" w:rsidRPr="00433467" w:rsidRDefault="00433467" w:rsidP="00433467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</w:tr>
            <w:tr w:rsidR="00433467" w:rsidRPr="0043346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33467" w:rsidRPr="00433467" w:rsidRDefault="00433467" w:rsidP="0043346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467" w:rsidRPr="00433467" w:rsidRDefault="00433467" w:rsidP="0043346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33467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817.062.400  VND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467" w:rsidRPr="00433467" w:rsidRDefault="00433467" w:rsidP="004334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467" w:rsidRPr="00433467" w:rsidRDefault="00433467" w:rsidP="004334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33467" w:rsidRPr="0043346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33467" w:rsidRPr="00433467" w:rsidRDefault="00433467" w:rsidP="0043346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467" w:rsidRPr="00433467" w:rsidRDefault="00433467" w:rsidP="0043346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467" w:rsidRPr="00433467" w:rsidRDefault="00433467" w:rsidP="0043346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467" w:rsidRPr="00433467" w:rsidRDefault="00433467" w:rsidP="004334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33467" w:rsidRPr="0043346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33467" w:rsidRPr="00433467" w:rsidRDefault="00433467" w:rsidP="0043346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467" w:rsidRPr="00433467" w:rsidRDefault="00433467" w:rsidP="0043346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467" w:rsidRPr="00433467" w:rsidRDefault="00433467" w:rsidP="0043346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467" w:rsidRPr="00433467" w:rsidRDefault="00433467" w:rsidP="004334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33467" w:rsidRPr="00433467" w:rsidRDefault="00433467" w:rsidP="00433467">
            <w:pPr>
              <w:spacing w:after="0" w:line="280" w:lineRule="atLeast"/>
              <w:rPr>
                <w:rFonts w:ascii="Tahoma" w:eastAsia="Times New Roman" w:hAnsi="Tahoma" w:cs="Tahoma"/>
                <w:vanish/>
                <w:color w:val="3C3C3C"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1721"/>
            </w:tblGrid>
            <w:tr w:rsidR="00433467" w:rsidRPr="00433467">
              <w:trPr>
                <w:tblCellSpacing w:w="15" w:type="dxa"/>
              </w:trPr>
              <w:tc>
                <w:tcPr>
                  <w:tcW w:w="1875" w:type="dxa"/>
                  <w:shd w:val="clear" w:color="auto" w:fill="CCDEF6"/>
                  <w:vAlign w:val="center"/>
                  <w:hideMark/>
                </w:tcPr>
                <w:p w:rsidR="00433467" w:rsidRPr="00433467" w:rsidRDefault="00433467" w:rsidP="0043346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3346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Tổng giá trúng thầu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467" w:rsidRPr="00433467" w:rsidRDefault="00433467" w:rsidP="0043346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3346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817.062.400  VND</w:t>
                  </w:r>
                  <w:r w:rsidRPr="00433467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433467" w:rsidRPr="00433467" w:rsidRDefault="00433467" w:rsidP="0043346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467" w:rsidRPr="00433467" w:rsidRDefault="00433467" w:rsidP="0043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467" w:rsidRPr="00433467" w:rsidRDefault="00433467" w:rsidP="0043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467" w:rsidRPr="00433467" w:rsidTr="00433467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433467" w:rsidRPr="00433467" w:rsidRDefault="00433467" w:rsidP="00433467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33467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hợp đồng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33467" w:rsidRPr="00433467" w:rsidRDefault="00433467" w:rsidP="0043346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33467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467" w:rsidRPr="00433467" w:rsidRDefault="00433467" w:rsidP="0043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467" w:rsidRPr="00433467" w:rsidRDefault="00433467" w:rsidP="0043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467" w:rsidRPr="00433467" w:rsidTr="00433467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433467" w:rsidRPr="00433467" w:rsidRDefault="00433467" w:rsidP="00433467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33467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HĐ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33467" w:rsidRPr="00433467" w:rsidRDefault="00433467" w:rsidP="0043346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33467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365  Ngày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467" w:rsidRPr="00433467" w:rsidRDefault="00433467" w:rsidP="0043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467" w:rsidRPr="00433467" w:rsidRDefault="00433467" w:rsidP="0043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467" w:rsidRPr="00433467" w:rsidTr="00433467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433467" w:rsidRPr="00433467" w:rsidRDefault="00433467" w:rsidP="00433467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33467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Văn bản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33467" w:rsidRPr="00433467" w:rsidRDefault="00433467" w:rsidP="0043346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33467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Quyết định số 80/QĐ-NMI ngày 10/02/2020 của Phó Tổng giám đốc 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467" w:rsidRPr="00433467" w:rsidRDefault="00433467" w:rsidP="0043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467" w:rsidRPr="00433467" w:rsidRDefault="00433467" w:rsidP="0043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467" w:rsidRPr="00433467" w:rsidTr="00433467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433467" w:rsidRPr="00433467" w:rsidRDefault="00433467" w:rsidP="00433467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33467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33467" w:rsidRPr="00433467" w:rsidRDefault="00433467" w:rsidP="0043346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33467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10/02/2020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467" w:rsidRPr="00433467" w:rsidRDefault="00433467" w:rsidP="0043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467" w:rsidRPr="00433467" w:rsidRDefault="00433467" w:rsidP="0043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467" w:rsidRPr="00433467" w:rsidTr="00433467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433467" w:rsidRPr="00433467" w:rsidRDefault="00433467" w:rsidP="00433467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33467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điểm hoàn thành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33467" w:rsidRPr="00433467" w:rsidRDefault="00433467" w:rsidP="0043346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3346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11/02/2020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467" w:rsidRPr="00433467" w:rsidRDefault="00433467" w:rsidP="0043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467" w:rsidRPr="00433467" w:rsidRDefault="00433467" w:rsidP="0043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467" w:rsidRPr="00433467" w:rsidTr="00433467">
        <w:trPr>
          <w:trHeight w:val="15"/>
          <w:tblCellSpacing w:w="7" w:type="dxa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433467" w:rsidRPr="00433467" w:rsidRDefault="00433467" w:rsidP="0043346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467" w:rsidRPr="00433467" w:rsidRDefault="00433467" w:rsidP="0043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467" w:rsidRPr="00433467" w:rsidRDefault="00433467" w:rsidP="0043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33467" w:rsidRPr="00433467" w:rsidRDefault="00433467" w:rsidP="00433467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1350"/>
        <w:gridCol w:w="569"/>
        <w:gridCol w:w="899"/>
        <w:gridCol w:w="1800"/>
        <w:gridCol w:w="899"/>
        <w:gridCol w:w="1350"/>
        <w:gridCol w:w="1807"/>
      </w:tblGrid>
      <w:tr w:rsidR="00433467" w:rsidRPr="00433467" w:rsidTr="00433467">
        <w:trPr>
          <w:gridAfter w:val="4"/>
          <w:wAfter w:w="5595" w:type="dxa"/>
          <w:tblCellSpacing w:w="7" w:type="dxa"/>
        </w:trPr>
        <w:tc>
          <w:tcPr>
            <w:tcW w:w="0" w:type="auto"/>
            <w:gridSpan w:val="4"/>
            <w:vAlign w:val="center"/>
            <w:hideMark/>
          </w:tcPr>
          <w:p w:rsidR="00433467" w:rsidRPr="00433467" w:rsidRDefault="00433467" w:rsidP="00433467">
            <w:pPr>
              <w:spacing w:after="0" w:line="280" w:lineRule="atLeast"/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</w:pPr>
            <w:r w:rsidRPr="00433467"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  <w:t>[* Mô tả tóm tắt gói thầu:]</w:t>
            </w:r>
          </w:p>
        </w:tc>
      </w:tr>
      <w:tr w:rsidR="00433467" w:rsidRPr="00433467" w:rsidTr="00433467">
        <w:trPr>
          <w:trHeight w:val="30"/>
          <w:tblCellSpacing w:w="7" w:type="dxa"/>
        </w:trPr>
        <w:tc>
          <w:tcPr>
            <w:tcW w:w="0" w:type="auto"/>
            <w:gridSpan w:val="8"/>
            <w:shd w:val="clear" w:color="auto" w:fill="589DDA"/>
            <w:vAlign w:val="center"/>
            <w:hideMark/>
          </w:tcPr>
          <w:p w:rsidR="00433467" w:rsidRPr="00433467" w:rsidRDefault="00433467" w:rsidP="0043346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  <w:tr w:rsidR="00433467" w:rsidRPr="00433467" w:rsidTr="00433467">
        <w:trPr>
          <w:tblCellSpacing w:w="7" w:type="dxa"/>
        </w:trPr>
        <w:tc>
          <w:tcPr>
            <w:tcW w:w="250" w:type="pct"/>
            <w:shd w:val="clear" w:color="auto" w:fill="CCDEF6"/>
            <w:vAlign w:val="center"/>
            <w:hideMark/>
          </w:tcPr>
          <w:p w:rsidR="00433467" w:rsidRPr="00433467" w:rsidRDefault="00433467" w:rsidP="00433467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33467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STT</w:t>
            </w:r>
          </w:p>
        </w:tc>
        <w:tc>
          <w:tcPr>
            <w:tcW w:w="750" w:type="pct"/>
            <w:shd w:val="clear" w:color="auto" w:fill="CCDEF6"/>
            <w:vAlign w:val="center"/>
            <w:hideMark/>
          </w:tcPr>
          <w:p w:rsidR="00433467" w:rsidRPr="00433467" w:rsidRDefault="00433467" w:rsidP="00433467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33467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hàng hóa</w:t>
            </w:r>
          </w:p>
        </w:tc>
        <w:tc>
          <w:tcPr>
            <w:tcW w:w="250" w:type="pct"/>
            <w:shd w:val="clear" w:color="auto" w:fill="CCDEF6"/>
            <w:vAlign w:val="center"/>
            <w:hideMark/>
          </w:tcPr>
          <w:p w:rsidR="00433467" w:rsidRPr="00433467" w:rsidRDefault="00433467" w:rsidP="00433467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33467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lượng</w:t>
            </w:r>
          </w:p>
        </w:tc>
        <w:tc>
          <w:tcPr>
            <w:tcW w:w="500" w:type="pct"/>
            <w:shd w:val="clear" w:color="auto" w:fill="CCDEF6"/>
            <w:vAlign w:val="center"/>
            <w:hideMark/>
          </w:tcPr>
          <w:p w:rsidR="00433467" w:rsidRPr="00433467" w:rsidRDefault="00433467" w:rsidP="00433467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33467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Công suất</w:t>
            </w:r>
          </w:p>
        </w:tc>
        <w:tc>
          <w:tcPr>
            <w:tcW w:w="1000" w:type="pct"/>
            <w:shd w:val="clear" w:color="auto" w:fill="CCDEF6"/>
            <w:vAlign w:val="center"/>
            <w:hideMark/>
          </w:tcPr>
          <w:p w:rsidR="00433467" w:rsidRPr="00433467" w:rsidRDefault="00433467" w:rsidP="00433467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33467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Tính năng, thông số </w:t>
            </w:r>
            <w:r w:rsidRPr="00433467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br/>
              <w:t>kỹ thuật cơ bản</w:t>
            </w:r>
          </w:p>
        </w:tc>
        <w:tc>
          <w:tcPr>
            <w:tcW w:w="500" w:type="pct"/>
            <w:shd w:val="clear" w:color="auto" w:fill="CCDEF6"/>
            <w:vAlign w:val="center"/>
            <w:hideMark/>
          </w:tcPr>
          <w:p w:rsidR="00433467" w:rsidRPr="00433467" w:rsidRDefault="00433467" w:rsidP="00433467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33467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Xuất xứ</w:t>
            </w:r>
          </w:p>
        </w:tc>
        <w:tc>
          <w:tcPr>
            <w:tcW w:w="750" w:type="pct"/>
            <w:shd w:val="clear" w:color="auto" w:fill="CCDEF6"/>
            <w:vAlign w:val="center"/>
            <w:hideMark/>
          </w:tcPr>
          <w:p w:rsidR="00433467" w:rsidRPr="00433467" w:rsidRDefault="00433467" w:rsidP="00433467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33467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Giá/Đơn giá trúng thầu</w:t>
            </w:r>
          </w:p>
        </w:tc>
        <w:tc>
          <w:tcPr>
            <w:tcW w:w="750" w:type="pct"/>
            <w:shd w:val="clear" w:color="auto" w:fill="CCDEF6"/>
            <w:vAlign w:val="center"/>
            <w:hideMark/>
          </w:tcPr>
          <w:p w:rsidR="00433467" w:rsidRPr="00433467" w:rsidRDefault="00433467" w:rsidP="00433467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33467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Ghi chú</w:t>
            </w:r>
          </w:p>
        </w:tc>
      </w:tr>
      <w:tr w:rsidR="00433467" w:rsidRPr="00433467" w:rsidTr="00433467">
        <w:trPr>
          <w:trHeight w:val="15"/>
          <w:tblCellSpacing w:w="7" w:type="dxa"/>
        </w:trPr>
        <w:tc>
          <w:tcPr>
            <w:tcW w:w="0" w:type="auto"/>
            <w:gridSpan w:val="8"/>
            <w:shd w:val="clear" w:color="auto" w:fill="589DDA"/>
            <w:vAlign w:val="center"/>
            <w:hideMark/>
          </w:tcPr>
          <w:p w:rsidR="00433467" w:rsidRPr="00433467" w:rsidRDefault="00433467" w:rsidP="0043346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  <w:tr w:rsidR="00433467" w:rsidRPr="00433467" w:rsidTr="00433467">
        <w:trPr>
          <w:tblCellSpacing w:w="7" w:type="dxa"/>
        </w:trPr>
        <w:tc>
          <w:tcPr>
            <w:tcW w:w="0" w:type="auto"/>
            <w:shd w:val="clear" w:color="auto" w:fill="EAF1F7"/>
            <w:vAlign w:val="center"/>
            <w:hideMark/>
          </w:tcPr>
          <w:p w:rsidR="00433467" w:rsidRPr="00433467" w:rsidRDefault="00433467" w:rsidP="0043346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33467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33467" w:rsidRPr="00433467" w:rsidRDefault="00433467" w:rsidP="0043346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33467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Dây sợi xe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33467" w:rsidRPr="00433467" w:rsidRDefault="00433467" w:rsidP="0043346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33467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5803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33467" w:rsidRPr="00433467" w:rsidRDefault="00433467" w:rsidP="0043346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33467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kg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33467" w:rsidRPr="00433467" w:rsidRDefault="00433467" w:rsidP="0043346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33467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Dây sợi xe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33467" w:rsidRPr="00433467" w:rsidRDefault="00433467" w:rsidP="0043346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33467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Việt Nam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33467" w:rsidRPr="00433467" w:rsidRDefault="00433467" w:rsidP="0043346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33467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817.062.400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33467" w:rsidRPr="00433467" w:rsidRDefault="00433467" w:rsidP="0043346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433467" w:rsidRPr="00433467" w:rsidTr="00433467">
        <w:trPr>
          <w:trHeight w:val="15"/>
          <w:tblCellSpacing w:w="7" w:type="dxa"/>
        </w:trPr>
        <w:tc>
          <w:tcPr>
            <w:tcW w:w="0" w:type="auto"/>
            <w:gridSpan w:val="8"/>
            <w:shd w:val="clear" w:color="auto" w:fill="589DDA"/>
            <w:vAlign w:val="center"/>
            <w:hideMark/>
          </w:tcPr>
          <w:p w:rsidR="00433467" w:rsidRPr="00433467" w:rsidRDefault="00433467" w:rsidP="0043346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</w:tbl>
    <w:p w:rsidR="00433467" w:rsidRPr="00433467" w:rsidRDefault="00433467" w:rsidP="00433467">
      <w:pPr>
        <w:spacing w:after="24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60"/>
      </w:tblGrid>
      <w:tr w:rsidR="00433467" w:rsidRPr="00433467" w:rsidTr="0043346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3467" w:rsidRPr="00433467" w:rsidRDefault="00433467" w:rsidP="00433467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</w:tbl>
    <w:p w:rsidR="00433467" w:rsidRPr="00433467" w:rsidRDefault="00433467" w:rsidP="00433467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433467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in;height:18.35pt" o:ole="">
            <v:imagedata r:id="rId7" o:title=""/>
          </v:shape>
          <w:control r:id="rId8" w:name="DefaultOcxName" w:shapeid="_x0000_i1035"/>
        </w:object>
      </w:r>
      <w:r w:rsidRPr="00433467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4" type="#_x0000_t75" style="width:1in;height:18.35pt" o:ole="">
            <v:imagedata r:id="rId9" o:title=""/>
          </v:shape>
          <w:control r:id="rId10" w:name="DefaultOcxName1" w:shapeid="_x0000_i1034"/>
        </w:object>
      </w:r>
      <w:r w:rsidRPr="00433467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3" type="#_x0000_t75" style="width:1in;height:18.35pt" o:ole="">
            <v:imagedata r:id="rId11" o:title=""/>
          </v:shape>
          <w:control r:id="rId12" w:name="DefaultOcxName2" w:shapeid="_x0000_i1033"/>
        </w:object>
      </w:r>
    </w:p>
    <w:p w:rsidR="00433467" w:rsidRPr="00433467" w:rsidRDefault="00433467" w:rsidP="0043346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33467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433467" w:rsidRPr="00433467" w:rsidRDefault="00433467" w:rsidP="00433467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433467">
        <w:rPr>
          <w:rFonts w:ascii="Tahoma" w:eastAsia="Times New Roman" w:hAnsi="Tahoma" w:cs="Tahoma"/>
          <w:color w:val="3C3C3C"/>
          <w:sz w:val="18"/>
          <w:szCs w:val="18"/>
        </w:rPr>
        <w:pict/>
      </w:r>
      <w:r w:rsidRPr="00433467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Trang chủ</w:t>
      </w:r>
    </w:p>
    <w:p w:rsidR="00433467" w:rsidRPr="00433467" w:rsidRDefault="00433467" w:rsidP="00433467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433467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F721F5" w:rsidRDefault="00F721F5"/>
    <w:sectPr w:rsidR="00F721F5" w:rsidSect="00433467">
      <w:pgSz w:w="11907" w:h="16839" w:code="9"/>
      <w:pgMar w:top="1021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95D25"/>
    <w:multiLevelType w:val="multilevel"/>
    <w:tmpl w:val="6162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67"/>
    <w:rsid w:val="00433467"/>
    <w:rsid w:val="005609AB"/>
    <w:rsid w:val="00771F28"/>
    <w:rsid w:val="00F721F5"/>
    <w:rsid w:val="00FB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334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3467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33467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433467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character" w:styleId="Strong">
    <w:name w:val="Strong"/>
    <w:basedOn w:val="DefaultParagraphFont"/>
    <w:uiPriority w:val="22"/>
    <w:qFormat/>
    <w:rsid w:val="00433467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3346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33467"/>
    <w:rPr>
      <w:rFonts w:ascii="Arial" w:eastAsia="Times New Roman" w:hAnsi="Arial" w:cs="Arial"/>
      <w:vanish/>
      <w:sz w:val="16"/>
      <w:szCs w:val="16"/>
    </w:rPr>
  </w:style>
  <w:style w:type="character" w:customStyle="1" w:styleId="hien">
    <w:name w:val="hien"/>
    <w:basedOn w:val="DefaultParagraphFont"/>
    <w:rsid w:val="0043346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3346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33467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334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3467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33467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433467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character" w:styleId="Strong">
    <w:name w:val="Strong"/>
    <w:basedOn w:val="DefaultParagraphFont"/>
    <w:uiPriority w:val="22"/>
    <w:qFormat/>
    <w:rsid w:val="00433467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3346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33467"/>
    <w:rPr>
      <w:rFonts w:ascii="Arial" w:eastAsia="Times New Roman" w:hAnsi="Arial" w:cs="Arial"/>
      <w:vanish/>
      <w:sz w:val="16"/>
      <w:szCs w:val="16"/>
    </w:rPr>
  </w:style>
  <w:style w:type="character" w:customStyle="1" w:styleId="hien">
    <w:name w:val="hien"/>
    <w:basedOn w:val="DefaultParagraphFont"/>
    <w:rsid w:val="0043346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3346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33467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9132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download('/e-doc/BID/RESFILE/2020/01/20200116865/3644389/QD%2080.pdf');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2020-02-11T06:33:00Z</dcterms:created>
  <dcterms:modified xsi:type="dcterms:W3CDTF">2020-02-11T07:04:00Z</dcterms:modified>
</cp:coreProperties>
</file>